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D591" w14:textId="77777777" w:rsidR="002F3EA9" w:rsidRPr="00F63A60" w:rsidRDefault="002F3EA9" w:rsidP="002F3EA9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F63A6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6676179" wp14:editId="084FBA83">
            <wp:simplePos x="0" y="0"/>
            <wp:positionH relativeFrom="column">
              <wp:posOffset>-82550</wp:posOffset>
            </wp:positionH>
            <wp:positionV relativeFrom="paragraph">
              <wp:posOffset>2540</wp:posOffset>
            </wp:positionV>
            <wp:extent cx="1209675" cy="577850"/>
            <wp:effectExtent l="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A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 (800) 775-04-54</w:t>
      </w:r>
      <w:r w:rsidRPr="00F63A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zakaz@delserv.ru</w:t>
      </w:r>
    </w:p>
    <w:p w14:paraId="0A8BF512" w14:textId="77777777" w:rsidR="002F3EA9" w:rsidRPr="00F63A60" w:rsidRDefault="002F3EA9" w:rsidP="002F3EA9">
      <w:pPr>
        <w:rPr>
          <w:rFonts w:ascii="Times New Roman" w:hAnsi="Times New Roman" w:cs="Times New Roman"/>
          <w:sz w:val="32"/>
          <w:szCs w:val="32"/>
        </w:rPr>
      </w:pPr>
    </w:p>
    <w:p w14:paraId="36455B67" w14:textId="77777777" w:rsidR="00FE4CB8" w:rsidRPr="00F63A60" w:rsidRDefault="002F3EA9" w:rsidP="00ED3B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3A60">
        <w:rPr>
          <w:rFonts w:ascii="Times New Roman" w:hAnsi="Times New Roman" w:cs="Times New Roman"/>
          <w:b/>
          <w:sz w:val="40"/>
          <w:szCs w:val="40"/>
        </w:rPr>
        <w:t>Заявка в ДэлС</w:t>
      </w:r>
      <w:r w:rsidR="00FE4CB8" w:rsidRPr="00F63A6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ABA45F6" w14:textId="7B1A75C0" w:rsidR="00A25E17" w:rsidRDefault="00ED3B07" w:rsidP="00F63A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3A60">
        <w:rPr>
          <w:rFonts w:ascii="Times New Roman" w:hAnsi="Times New Roman" w:cs="Times New Roman"/>
          <w:b/>
          <w:sz w:val="32"/>
          <w:szCs w:val="32"/>
        </w:rPr>
        <w:t>Международная доставка</w:t>
      </w:r>
      <w:r w:rsidR="00FE4CB8" w:rsidRPr="00F63A60">
        <w:rPr>
          <w:rFonts w:ascii="Times New Roman" w:hAnsi="Times New Roman" w:cs="Times New Roman"/>
          <w:b/>
          <w:sz w:val="32"/>
          <w:szCs w:val="32"/>
        </w:rPr>
        <w:t>. Импорт</w:t>
      </w:r>
      <w:r w:rsidR="00F63A60">
        <w:rPr>
          <w:rFonts w:ascii="Times New Roman" w:hAnsi="Times New Roman" w:cs="Times New Roman"/>
          <w:b/>
          <w:sz w:val="32"/>
          <w:szCs w:val="32"/>
        </w:rPr>
        <w:t xml:space="preserve"> (в Россию)</w:t>
      </w:r>
    </w:p>
    <w:p w14:paraId="41243365" w14:textId="77777777" w:rsidR="004B117C" w:rsidRPr="00F63A60" w:rsidRDefault="004B117C" w:rsidP="00F63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5355"/>
        <w:gridCol w:w="5013"/>
      </w:tblGrid>
      <w:tr w:rsidR="00ED3B07" w:rsidRPr="00F63A60" w14:paraId="1A8D9EC6" w14:textId="77777777" w:rsidTr="008D4744">
        <w:trPr>
          <w:trHeight w:val="316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71ACF40" w14:textId="77777777" w:rsidR="00ED3B07" w:rsidRPr="00F63A60" w:rsidRDefault="00ED3B07" w:rsidP="00E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Отправитель</w:t>
            </w:r>
            <w:r w:rsidR="00C7431A" w:rsidRPr="00F63A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3A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F63A6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 английском языке</w:t>
            </w:r>
            <w:r w:rsidRPr="00F63A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D3B07" w:rsidRPr="00F63A60" w14:paraId="6BEE29A7" w14:textId="77777777" w:rsidTr="00F63A60">
        <w:trPr>
          <w:trHeight w:val="316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10C136" w14:textId="77777777" w:rsidR="00ED3B07" w:rsidRPr="00F63A60" w:rsidRDefault="00ED3B07" w:rsidP="00E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D0FFB3" w14:textId="77777777" w:rsidR="00ED3B07" w:rsidRPr="00F63A60" w:rsidRDefault="00ED3B07" w:rsidP="00ED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D3B07" w:rsidRPr="00F63A60" w14:paraId="4A2C7386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CB47" w14:textId="77777777" w:rsidR="00ED3B07" w:rsidRPr="00F63A60" w:rsidRDefault="00ED3B07" w:rsidP="00C7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33F1" w14:textId="77777777" w:rsidR="00ED3B07" w:rsidRPr="00F63A60" w:rsidRDefault="00ED3B07" w:rsidP="008D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3B07" w:rsidRPr="00F63A60" w14:paraId="09FC6628" w14:textId="77777777" w:rsidTr="00F63A60">
        <w:trPr>
          <w:trHeight w:val="352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C6C1" w14:textId="073F8543" w:rsidR="00ED3B07" w:rsidRPr="00F63A60" w:rsidRDefault="00ED3B07" w:rsidP="00C7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 </w:t>
            </w:r>
            <w:r w:rsidR="00E8685E" w:rsidRPr="00727805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  <w:t>(обязательно)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A33F" w14:textId="77777777" w:rsidR="00ED3B07" w:rsidRPr="00F63A60" w:rsidRDefault="00ED3B07" w:rsidP="00ED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ED3B07" w:rsidRPr="00F63A60" w14:paraId="340FC99E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BDD6" w14:textId="77777777" w:rsidR="00ED3B07" w:rsidRPr="00F63A60" w:rsidRDefault="00ED3B07" w:rsidP="00C7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225" w14:textId="77777777" w:rsidR="00ED3B07" w:rsidRPr="00F63A60" w:rsidRDefault="00ED3B07" w:rsidP="008D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3B07" w:rsidRPr="00F63A60" w14:paraId="7EB09A91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75C2" w14:textId="77777777" w:rsidR="00ED3B07" w:rsidRPr="00F63A60" w:rsidRDefault="00ED3B07" w:rsidP="00C7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(улица, дом, офис/кв.)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78A1" w14:textId="77777777" w:rsidR="00ED3B07" w:rsidRPr="00F63A60" w:rsidRDefault="00ED3B07" w:rsidP="008D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3B07" w:rsidRPr="00F63A60" w14:paraId="37F82D8C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F6" w14:textId="77777777" w:rsidR="00ED3B07" w:rsidRPr="00F63A60" w:rsidRDefault="00ED3B07" w:rsidP="00C74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 Имя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F4CC" w14:textId="77777777" w:rsidR="00ED3B07" w:rsidRPr="00F63A60" w:rsidRDefault="00ED3B07" w:rsidP="008D4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5546B" w:rsidRPr="00F63A60" w14:paraId="017356A5" w14:textId="77777777" w:rsidTr="00A362B6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9C00" w14:textId="7EFFE0A9" w:rsidR="0045546B" w:rsidRPr="00F63A60" w:rsidRDefault="0045546B" w:rsidP="00F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БИН (УНП)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9019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заполняется только для Казахстана и Белоруссии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883E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546B" w:rsidRPr="00F63A60" w14:paraId="5A842370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BDE" w14:textId="7943460B" w:rsidR="0045546B" w:rsidRPr="00F63A60" w:rsidRDefault="0045546B" w:rsidP="0089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Электронная почта 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DC7B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5546B" w:rsidRPr="00F63A60" w14:paraId="064583FE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7D7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904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5546B" w:rsidRPr="00F63A60" w14:paraId="651A0E14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9CD5" w14:textId="06C61BC4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сказать Отправителю? Для кого доставка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5844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546B" w:rsidRPr="00F63A60" w14:paraId="519AF1B7" w14:textId="77777777" w:rsidTr="00F63A60">
        <w:trPr>
          <w:trHeight w:val="292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EADC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6C11A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546B" w:rsidRPr="00F63A60" w14:paraId="5BAB67C0" w14:textId="77777777" w:rsidTr="008D4744">
        <w:trPr>
          <w:trHeight w:val="316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DD9129A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Получатель (допускается на русском языке)</w:t>
            </w:r>
          </w:p>
        </w:tc>
      </w:tr>
      <w:tr w:rsidR="0045546B" w:rsidRPr="00F63A60" w14:paraId="7AFB8F21" w14:textId="77777777" w:rsidTr="00F63A60">
        <w:trPr>
          <w:trHeight w:val="316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B8075E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FF7A18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546B" w:rsidRPr="00F63A60" w14:paraId="74FC49B0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EFD5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830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5546B" w:rsidRPr="00F63A60" w14:paraId="0A40F353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E43E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960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5546B" w:rsidRPr="00F63A60" w14:paraId="5EAB3BD3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CC2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(улица, дом, офис/кв.)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4DC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546B" w:rsidRPr="00F63A60" w14:paraId="65F3914E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E9E3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 и Имя 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9A4E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5546B" w:rsidRPr="00F63A60" w14:paraId="241929A9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378D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A60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5546B" w:rsidRPr="00F63A60" w14:paraId="69BB6432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87D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телефон.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AA48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45546B" w:rsidRPr="00F63A60" w14:paraId="048AECB8" w14:textId="77777777" w:rsidTr="00F63A60">
        <w:trPr>
          <w:trHeight w:val="316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BC69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F7B6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46B" w:rsidRPr="00F63A60" w14:paraId="277C6053" w14:textId="77777777" w:rsidTr="008D4744">
        <w:trPr>
          <w:trHeight w:val="316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60A7FC06" w14:textId="77777777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по отправлению</w:t>
            </w:r>
          </w:p>
        </w:tc>
      </w:tr>
      <w:tr w:rsidR="0045546B" w:rsidRPr="00F63A60" w14:paraId="18E686A6" w14:textId="77777777" w:rsidTr="00F63A60">
        <w:trPr>
          <w:trHeight w:val="593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2A70" w14:textId="6894DF79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груза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документов </w:t>
            </w:r>
            <w:r w:rsidRPr="00662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662F0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что перевозится</w:t>
            </w:r>
            <w:r w:rsidRPr="00662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062C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546B" w:rsidRPr="00F63A60" w14:paraId="4A4AEE97" w14:textId="77777777" w:rsidTr="00F63A60">
        <w:trPr>
          <w:trHeight w:val="973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EC7" w14:textId="71FCFC04" w:rsidR="0045546B" w:rsidRPr="00F63A60" w:rsidRDefault="0045546B" w:rsidP="004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</w:t>
            </w:r>
            <w:r w:rsidRPr="00662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(длина, ширина, высота в см)</w:t>
            </w: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63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(для документов, если неизвестен вес - количество 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формат</w:t>
            </w:r>
            <w:r w:rsidRPr="00F63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D547" w14:textId="77777777" w:rsidR="0045546B" w:rsidRPr="00F63A60" w:rsidRDefault="0045546B" w:rsidP="0045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A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</w:p>
        </w:tc>
      </w:tr>
    </w:tbl>
    <w:p w14:paraId="7DAA2FBE" w14:textId="7AEAFAC7" w:rsidR="00ED3B07" w:rsidRPr="00F63A60" w:rsidRDefault="00F63A60" w:rsidP="00EC1B44">
      <w:pPr>
        <w:rPr>
          <w:rFonts w:ascii="Times New Roman" w:hAnsi="Times New Roman" w:cs="Times New Roman"/>
        </w:rPr>
      </w:pPr>
      <w:r w:rsidRPr="00F63A60">
        <w:rPr>
          <w:rFonts w:ascii="Times New Roman" w:hAnsi="Times New Roman" w:cs="Times New Roman"/>
          <w:i/>
          <w:iCs/>
          <w:color w:val="FF0000"/>
        </w:rPr>
        <w:t>Внимание! Если доставляются «НЕ документы» к заявке приложить заполненный Инвойс и разрешительные документы</w:t>
      </w:r>
      <w:r>
        <w:rPr>
          <w:rFonts w:ascii="Times New Roman" w:hAnsi="Times New Roman" w:cs="Times New Roman"/>
        </w:rPr>
        <w:t>.</w:t>
      </w:r>
    </w:p>
    <w:p w14:paraId="04F67C45" w14:textId="77777777" w:rsidR="00EC1B44" w:rsidRPr="00F63A60" w:rsidRDefault="00FE4CB8" w:rsidP="00EC1B44">
      <w:pPr>
        <w:rPr>
          <w:rFonts w:ascii="Times New Roman" w:hAnsi="Times New Roman" w:cs="Times New Roman"/>
        </w:rPr>
      </w:pPr>
      <w:r w:rsidRPr="00F63A60">
        <w:rPr>
          <w:rFonts w:ascii="Segoe UI Symbol" w:eastAsia="MS Gothic" w:hAnsi="Segoe UI Symbol" w:cs="Segoe UI Symbol"/>
        </w:rPr>
        <w:t>☒</w:t>
      </w:r>
      <w:r w:rsidRPr="00F63A60">
        <w:rPr>
          <w:rFonts w:ascii="Times New Roman" w:hAnsi="Times New Roman" w:cs="Times New Roman"/>
        </w:rPr>
        <w:t xml:space="preserve"> Отправление не содержит магнитов, банковских и прочих карт, а также предметов, запрещённых к перевозке. Данные отправителя и получателя заполнены верно.</w:t>
      </w:r>
    </w:p>
    <w:p w14:paraId="7F0A1A6F" w14:textId="77777777" w:rsidR="00FE4CB8" w:rsidRPr="00F63A60" w:rsidRDefault="00FE4CB8" w:rsidP="00EC1B44">
      <w:pPr>
        <w:rPr>
          <w:rFonts w:ascii="Times New Roman" w:hAnsi="Times New Roman" w:cs="Times New Roman"/>
        </w:rPr>
      </w:pPr>
    </w:p>
    <w:p w14:paraId="41A51D71" w14:textId="77777777" w:rsidR="00FE4CB8" w:rsidRPr="00F63A60" w:rsidRDefault="00FE4CB8" w:rsidP="00EC1B44">
      <w:pPr>
        <w:rPr>
          <w:rFonts w:ascii="Times New Roman" w:hAnsi="Times New Roman" w:cs="Times New Roman"/>
        </w:rPr>
      </w:pPr>
    </w:p>
    <w:sectPr w:rsidR="00FE4CB8" w:rsidRPr="00F63A60" w:rsidSect="002F3EA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4"/>
    <w:rsid w:val="002F3EA9"/>
    <w:rsid w:val="0045546B"/>
    <w:rsid w:val="00490E65"/>
    <w:rsid w:val="004B117C"/>
    <w:rsid w:val="00662F0B"/>
    <w:rsid w:val="0074050D"/>
    <w:rsid w:val="0081233C"/>
    <w:rsid w:val="00890196"/>
    <w:rsid w:val="008D4744"/>
    <w:rsid w:val="009254D5"/>
    <w:rsid w:val="00A25E17"/>
    <w:rsid w:val="00A653CC"/>
    <w:rsid w:val="00A90DAB"/>
    <w:rsid w:val="00C22AB7"/>
    <w:rsid w:val="00C7431A"/>
    <w:rsid w:val="00D47700"/>
    <w:rsid w:val="00E8685E"/>
    <w:rsid w:val="00EC1B44"/>
    <w:rsid w:val="00ED3B07"/>
    <w:rsid w:val="00F63A60"/>
    <w:rsid w:val="00FA307A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DF0C"/>
  <w15:chartTrackingRefBased/>
  <w15:docId w15:val="{ED5C46F0-8445-4BC7-994F-C4078508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14</cp:revision>
  <dcterms:created xsi:type="dcterms:W3CDTF">2025-03-03T16:33:00Z</dcterms:created>
  <dcterms:modified xsi:type="dcterms:W3CDTF">2025-05-12T13:54:00Z</dcterms:modified>
</cp:coreProperties>
</file>